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附件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left="0" w:right="0"/>
        <w:jc w:val="center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校级团学组织学生干部调整选拔报名推荐表</w:t>
      </w:r>
    </w:p>
    <w:tbl>
      <w:tblPr>
        <w:tblStyle w:val="2"/>
        <w:tblW w:w="10445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484"/>
        <w:gridCol w:w="1213"/>
        <w:gridCol w:w="2087"/>
        <w:gridCol w:w="1204"/>
        <w:gridCol w:w="1450"/>
        <w:gridCol w:w="1787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 w:line="4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ap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b/>
                <w:bCs/>
                <w:caps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aps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40" w:afterAutospacing="0" w:line="4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aps/>
                <w:kern w:val="2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 w:line="4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ap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/>
                <w:kern w:val="2"/>
                <w:sz w:val="24"/>
                <w:szCs w:val="24"/>
                <w:lang w:val="en-US" w:eastAsia="zh-CN" w:bidi="ar"/>
              </w:rPr>
              <w:t>班</w:t>
            </w:r>
            <w:r>
              <w:rPr>
                <w:rFonts w:hint="default" w:ascii="Times New Roman" w:hAnsi="Times New Roman" w:eastAsia="宋体" w:cs="Times New Roman"/>
                <w:b/>
                <w:bCs/>
                <w:caps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aps/>
                <w:kern w:val="2"/>
                <w:sz w:val="24"/>
                <w:szCs w:val="24"/>
                <w:lang w:val="en-US" w:eastAsia="zh-CN" w:bidi="ar"/>
              </w:rPr>
              <w:t>级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40" w:afterAutospacing="0" w:line="4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aps/>
                <w:kern w:val="2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 w:line="4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ap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40" w:afterAutospacing="0" w:line="4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ap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6"/>
                <w:szCs w:val="16"/>
                <w:lang w:val="en-US" w:eastAsia="zh-CN"/>
              </w:rPr>
              <w:t>中共党员/预备党员/共青团员/群众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4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ap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/>
                <w:kern w:val="2"/>
                <w:sz w:val="24"/>
                <w:szCs w:val="24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100" w:beforeAutospacing="0" w:after="4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ap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/>
                <w:kern w:val="2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4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专业排名</w:t>
            </w:r>
          </w:p>
        </w:tc>
        <w:tc>
          <w:tcPr>
            <w:tcW w:w="2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4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0"/>
                <w:szCs w:val="20"/>
                <w:lang w:val="en-US" w:eastAsia="zh-CN"/>
              </w:rPr>
              <w:t>本人名次/专业人数</w:t>
            </w:r>
          </w:p>
        </w:tc>
        <w:tc>
          <w:tcPr>
            <w:tcW w:w="12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4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专业排名占比</w:t>
            </w:r>
          </w:p>
        </w:tc>
        <w:tc>
          <w:tcPr>
            <w:tcW w:w="1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4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0"/>
                <w:szCs w:val="20"/>
                <w:lang w:val="en-US" w:eastAsia="zh-CN"/>
              </w:rPr>
              <w:t>填百分比：XX%</w:t>
            </w: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2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曾任职务</w:t>
            </w:r>
          </w:p>
        </w:tc>
        <w:tc>
          <w:tcPr>
            <w:tcW w:w="14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竞聘岗位</w:t>
            </w:r>
          </w:p>
        </w:tc>
        <w:tc>
          <w:tcPr>
            <w:tcW w:w="2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"/>
              </w:rPr>
              <w:t>按目前组织架构</w:t>
            </w:r>
          </w:p>
        </w:tc>
        <w:tc>
          <w:tcPr>
            <w:tcW w:w="120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服从调剂</w:t>
            </w:r>
          </w:p>
        </w:tc>
        <w:tc>
          <w:tcPr>
            <w:tcW w:w="14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0"/>
                <w:szCs w:val="20"/>
                <w:lang w:val="en-US" w:eastAsia="zh-CN"/>
              </w:rPr>
              <w:t>是/否</w:t>
            </w: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"/>
              </w:rPr>
              <w:t>填写即可</w:t>
            </w:r>
          </w:p>
        </w:tc>
        <w:tc>
          <w:tcPr>
            <w:tcW w:w="120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1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40" w:afterAutospacing="0" w:line="4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曾获奖励</w:t>
            </w:r>
          </w:p>
        </w:tc>
        <w:tc>
          <w:tcPr>
            <w:tcW w:w="92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8" w:hRule="atLeast"/>
          <w:jc w:val="center"/>
        </w:trPr>
        <w:tc>
          <w:tcPr>
            <w:tcW w:w="1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40" w:afterAutospacing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自我简介及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对所竞选岗位的认识规划</w:t>
            </w:r>
          </w:p>
        </w:tc>
        <w:tc>
          <w:tcPr>
            <w:tcW w:w="92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1" w:firstLineChars="10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122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二级学院分团委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92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4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"/>
              </w:rPr>
              <w:t>（由二级学院分团委统一发送报名表，即视为同意推荐，个人发送不予处理）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100" w:beforeAutospacing="0" w:after="40" w:afterAutospacing="0"/>
              <w:ind w:left="0" w:right="0" w:firstLine="5520" w:firstLineChars="230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100" w:beforeAutospacing="0" w:after="40" w:afterAutospacing="0"/>
              <w:ind w:left="0" w:right="0" w:firstLine="5520" w:firstLineChars="230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盖章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100" w:beforeAutospacing="0" w:after="4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22"/>
          <w:szCs w:val="22"/>
          <w:u w:val="singl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highlight w:val="none"/>
          <w:u w:val="single"/>
          <w:lang w:val="en-US" w:eastAsia="zh-CN" w:bidi="ar"/>
        </w:rPr>
        <w:t>注：附在校期间盖章版成绩单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highlight w:val="none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</w:p>
    <w:p/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57A6B6F-EF18-4736-B3D3-84F7921523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F0951FA-A992-4F8D-B4D7-D121739FE5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E51023C-2EFF-499D-90A8-25A8FBB589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NzVkZTk5ODliYmI3MzI2MDg1NGM1MDFiODg3MzQifQ=="/>
    <w:docVar w:name="KSO_WPS_MARK_KEY" w:val="814ff4b8-b563-4325-9f26-dd7e16177947"/>
  </w:docVars>
  <w:rsids>
    <w:rsidRoot w:val="00000000"/>
    <w:rsid w:val="044203D8"/>
    <w:rsid w:val="0959521C"/>
    <w:rsid w:val="0A1C6BA3"/>
    <w:rsid w:val="0AE92A74"/>
    <w:rsid w:val="101471EE"/>
    <w:rsid w:val="18AF61BA"/>
    <w:rsid w:val="1CB872E9"/>
    <w:rsid w:val="1EDB762C"/>
    <w:rsid w:val="22044D72"/>
    <w:rsid w:val="279E360D"/>
    <w:rsid w:val="2A7F3756"/>
    <w:rsid w:val="33CC4DC5"/>
    <w:rsid w:val="33F00AC4"/>
    <w:rsid w:val="34627AFE"/>
    <w:rsid w:val="35F2150E"/>
    <w:rsid w:val="363D610B"/>
    <w:rsid w:val="3720417F"/>
    <w:rsid w:val="38BF03A8"/>
    <w:rsid w:val="39974306"/>
    <w:rsid w:val="3D417B8C"/>
    <w:rsid w:val="4166285A"/>
    <w:rsid w:val="43E31EBC"/>
    <w:rsid w:val="497E0921"/>
    <w:rsid w:val="4AEF624A"/>
    <w:rsid w:val="4DC32521"/>
    <w:rsid w:val="59907A7D"/>
    <w:rsid w:val="5C3E3E63"/>
    <w:rsid w:val="611511C3"/>
    <w:rsid w:val="69621672"/>
    <w:rsid w:val="72804A68"/>
    <w:rsid w:val="74780E44"/>
    <w:rsid w:val="7B1D20E1"/>
    <w:rsid w:val="7BBC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193</Characters>
  <Lines>0</Lines>
  <Paragraphs>0</Paragraphs>
  <TotalTime>11</TotalTime>
  <ScaleCrop>false</ScaleCrop>
  <LinksUpToDate>false</LinksUpToDate>
  <CharactersWithSpaces>249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2025-06-10T01:05:00Z</dcterms:created>
  <dc:creator>15477</dc:creator>
  <cp:lastModifiedBy>15477</cp:lastModifiedBy>
  <dcterms:modified xsi:type="dcterms:W3CDTF">2025-06-11T06:20:31Z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04A1CC6C745B4FEB965E07780266C1D3</vt:lpwstr>
  </property>
</Properties>
</file>